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20775" w14:textId="77777777" w:rsidR="005A64C3" w:rsidRPr="005A64C3" w:rsidRDefault="005A64C3" w:rsidP="005A64C3">
      <w:pPr>
        <w:pStyle w:val="NormalWeb"/>
        <w:spacing w:before="0" w:beforeAutospacing="0" w:after="200" w:afterAutospacing="0" w:line="360" w:lineRule="auto"/>
        <w:jc w:val="center"/>
        <w:rPr>
          <w:color w:val="0E101A"/>
          <w:sz w:val="32"/>
        </w:rPr>
      </w:pPr>
      <w:r w:rsidRPr="005A64C3">
        <w:rPr>
          <w:rStyle w:val="Strong"/>
          <w:color w:val="0E101A"/>
          <w:sz w:val="32"/>
        </w:rPr>
        <w:t>THREE</w:t>
      </w:r>
    </w:p>
    <w:p w14:paraId="2964F284"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He did not bother to remove the expression of amusement that he was wearing on his face as he stared at the young woman in front of him. Still, if he were being honest, he would have to admit that there was a part of him that wanted to tell her that part of the reason that he was keeping that expression that he was wearing on his face at that moment was the expression that she was wearing, for there was no question that the look that was on her pretty face at that moment was one of horror and trepidation. He was willing to bet that she was prepared to push actual pleading words out of her mouth at that moment, but given the circumstance that</w:t>
      </w:r>
      <w:bookmarkStart w:id="0" w:name="_GoBack"/>
      <w:bookmarkEnd w:id="0"/>
      <w:r w:rsidRPr="005A64C3">
        <w:rPr>
          <w:rStyle w:val="Strong"/>
          <w:b w:val="0"/>
          <w:color w:val="0E101A"/>
        </w:rPr>
        <w:t xml:space="preserve"> she had found herself in, even if it was true that there was a part of her that would have wanted to push pleading words out of her mouth, she found herself unable to, and instead, she was forced to keep her attention focused toward him while wearing that look that was on her face.</w:t>
      </w:r>
    </w:p>
    <w:p w14:paraId="20B871B8"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Perhaps she was hoping that the look that she was wearing at that moment would have convinced him to grant her some reprieve, but if he were being honest, he would have to admit that the expression that she was wearing at that moment only made him want to abuse her more, and the expression that he placed on his face at that moment should be the only thing that the intended recipient of the expression that she was wearing should have realized that such was the case. As he was looking in her direction at that moment, he had no problem seeing the expression that appeared on her face at that moment, and it caused the smile that he was wearing on his face to widen even more, causing the young woman who was on the other side of that expression that he was now wearing to flinch again.</w:t>
      </w:r>
    </w:p>
    <w:p w14:paraId="5EEF696C"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The Don inclined his head toward her direction at that moment, before he then parted his lips, and if he were being honest, the billionaire would have to admit that was getting ready to push words out of his mouth – and naturally, the words that were about to come out of his lips are intended to cause as much trepidation and horror upon the young woman whom he had directed his attention toward – but the words that were supposed to come out of his lips at that moment were cut off by the series of whimpers that escaped from the lips of one of the other women in front of him.</w:t>
      </w:r>
    </w:p>
    <w:p w14:paraId="21AC3C50"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 xml:space="preserve">Before he had even realized what it was that he was doing, the Don had already turned his attention toward the direction of the woman in question, and while it was true that no words escaped from the lips of Charlize at that moment, the look that she was wearing on her visage at that moment </w:t>
      </w:r>
      <w:r w:rsidRPr="005A64C3">
        <w:rPr>
          <w:rStyle w:val="Strong"/>
          <w:b w:val="0"/>
          <w:color w:val="0E101A"/>
        </w:rPr>
        <w:lastRenderedPageBreak/>
        <w:t>was the only thing that the Don needed to see for him to be sure of what it was that she would have said if she were allowed to part her lips and say something.</w:t>
      </w:r>
    </w:p>
    <w:p w14:paraId="67928800"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 xml:space="preserve">If he were being honest, the billionaire would have to admit that there was a part of him that wanted to hear whatever it was that she would have wanted to say at that moment, which was why he kept his lips shut while looking in the direction of the youngest of the four women in the room, and as he did so, the look that she was wearing changed to one that told him that she was now seriously reconsidering her earlier decision to want to push words out of her mouth. </w:t>
      </w:r>
    </w:p>
    <w:p w14:paraId="7B785804"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As he knew that it would add to the trepidation that she was feeling, the Don kept his gaze focused toward her direction, and after another moment or two, she schooled the expression that she was wearing to give him a pleading expression and that was the only thing that he needed to see for the billionaire to be sure that she had made her final decision regarding the words that were supposed to come out of her mouth. After another moment or two, Charlize turned her attention away from him, and it was obvious to the Don that she had done so because she was hoping that it would mean that he would also turn his gaze away from her.</w:t>
      </w:r>
    </w:p>
    <w:p w14:paraId="52D5807F"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That, however, was not what the Don did, and while it was true that there was a part of him that reminded him that there were other women in the room with them, he still kept his attention focused toward the direction of Charlize, something that he was sure had caused the beautiful young woman no small amount of distress when she realized that he was still looking in her direction when she turned her gaze back toward him, a few moments later.</w:t>
      </w:r>
    </w:p>
    <w:p w14:paraId="63AF6977"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The expression that Charlize was wearing at that moment was the only thing that the Don needed to see for him to be sure that she was hoping that he had already turned his gaze away from her when she returned her gaze toward him but that, of course, was not what the Don did, and as he kept his attention focused toward her direction, he even went so far as to widen the expression that he was wearing on his face.</w:t>
      </w:r>
    </w:p>
    <w:p w14:paraId="5B6DF88F"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More whimpers escaped from the lips of Charlize, but it was not as if the beautiful blond was the only one who had made a sound at that moment, because the same was true for the three other women who were in front of him. Once more, the urge to turn his gaze toward them was nearly overwhelming, and even the Don would have to admit that there was a part of him that was now insisting that he turn his attention toward them, though he was able to resist that urge.</w:t>
      </w:r>
    </w:p>
    <w:p w14:paraId="24E5693B"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lastRenderedPageBreak/>
        <w:t>The Don did turn his gaze away from the woman in front of him, a few moments later, but that was because it was time for him to turn his attention toward the direction of Emma, and when he did so, the first thing that he noticed would be the expression that she was wearing on her face. While it was true that no words escaped from her lips – and indeed, the beautiful British actress did not even bother to turn her attention toward his direction at that moment – the expression that she was wearing was the only thing that the Don needed to see for him to be sure that she was now prepared to do the task that she was given.</w:t>
      </w:r>
    </w:p>
    <w:p w14:paraId="1002C9C3"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As Emma was looking in the direction of Tania at that moment, the Don took that to mean that the poster child for the gender equality movement was going to focus her attention on the eldest of the four chess masters in the room, and if he were being honest, the billionaire would have to admit that he can understand why that was the case, after all, he did order her to focus her attention toward the direction of Tania at that moment.</w:t>
      </w:r>
    </w:p>
    <w:p w14:paraId="560302B3"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While it was true that no words escaped from his lips at that moment, the whimpers that escaped from the lips of Tania were the only thing that he needed to see for him to be sure that the beautiful chess player had, at the very least, an inkling of the thoughts that were going through the forefront of his mind at that moment, and when he realized that such was the case, he could not help but widen the expression of amusement that he was wearing on his face even more.</w:t>
      </w:r>
    </w:p>
    <w:p w14:paraId="4C8B6418"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In response to the expression that he was now wearing, more desperate pleading whimpers escaped from the lip of Tania, but if anything, the sounds that she was producing at that moment only made him want to abuse her more, and he was sure that she had realized that such was the case from the expression that had appeared on his face at that moment. She went so far as to part her lips, a few moments later, telling him that she was about to push words out of her mouth, but in the end, it would not matter what it was that she would have wanted to say because she was never allowed to do so.</w:t>
      </w:r>
    </w:p>
    <w:p w14:paraId="1A8BC91C"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Even the Don would have to admit that he could not stop his eyes from widening when Charlize suddenly turned her attention away from him before she then sprinted toward the direction of the door that they had used to enter the room, and if pressed, the billionaire would readily admit that it was the first time that he had a woman that he intends to turn into his slave attempt to run away from him while in the situation that she was in at that moment.</w:t>
      </w:r>
    </w:p>
    <w:p w14:paraId="7FAEE938"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lastRenderedPageBreak/>
        <w:t>It was for that reason that the billionaire would have to admit that, for the next moment or two, he had no idea just what it was that he was supposed to do, but he doubted that any of the women in front of him had even realized that he was having that problem before he had returned to the present, and because he was aware that the three other women were looking in his direction at that moment and waiting for him to respond, he made sure that the expression that he was wearing was as neutral as possible.</w:t>
      </w:r>
    </w:p>
    <w:p w14:paraId="7436166E"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He kept his attention focused on the direction of Charlize at that moment, and by the time he did so, it would appear that she had already reached the door that would allow her to escape from him, but just because she had reached the door does not mean that she could open it, and judging from the expression that appeared on her face when she turned her attention toward his direction a moment or two after she had realized that she cannot escape, it was obvious that she had also realized that such was the case.</w:t>
      </w:r>
    </w:p>
    <w:p w14:paraId="5A077B5C"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She turned her attention back toward him, and while it was true that no words escaped from her lips at that moment, the look that she was wearing was the only thing that the Don needed to see for him to be sure of just what it was that she was thinking at that moment, though even if it was true that she was determined to push pleading words out of her mouth at that moment, she was cut off by the next words that escaped from the lips of the Don as he inclined his head toward her.</w:t>
      </w:r>
    </w:p>
    <w:p w14:paraId="6C146CEF"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 xml:space="preserve">“Did you think that you would be able to escape?” he asked her, and he is sure that the fact that he went out of his way to make his tone as neutral as possible at that moment only added to the trepidation that was on the face of the beautiful young blond. </w:t>
      </w:r>
    </w:p>
    <w:p w14:paraId="66A3F7F8"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Indeed, that look that she was wearing on her visage at that moment told him that she was about to push pleading words out of her mouth, even if it was true that, at that very moment, she held herself back, and it was also obvious why that was the case because it was clear that she had realized that no matter what it was that she would have said at that moment, it was not going to change the fact that she is going to be punished.</w:t>
      </w:r>
    </w:p>
    <w:p w14:paraId="3B6CDBB5"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 xml:space="preserve">If he were being honest, the billionaire would have to admit that he did consider lightening the punishment that Charlize had earned at that moment if she were to push actual pleading words out of her mouth at that moment, but since she refused to, the Don soon inclined his head toward her direction before he then parted his lips, “You know you are going to be punished for that attempt, </w:t>
      </w:r>
      <w:r w:rsidRPr="005A64C3">
        <w:rPr>
          <w:rStyle w:val="Strong"/>
          <w:b w:val="0"/>
          <w:color w:val="0E101A"/>
        </w:rPr>
        <w:lastRenderedPageBreak/>
        <w:t>right?” and once more, he made sure that he was using a neutral tone because he knew that doing so would add to the trepidation that she was feeling at that moment.</w:t>
      </w:r>
    </w:p>
    <w:p w14:paraId="5A3576D5"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No words escaped from the lips of Charlize, but then again, that was because she knew that allowing words to escape from her lips might just make things more humiliating and painful for her. Besides, while it was true that no words escaped from her lips at that moment, it did not mean that she did not attempt to convince him to spare her, but if he were being honest, Charlize shaking her head at that moment only made him want to abuse her more, something that he was sure she would have realized from the smile that appeared on his face at that moment.</w:t>
      </w:r>
    </w:p>
    <w:p w14:paraId="501CBF8A"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The Don made a show of turning her attention toward the direction of Emma at that moment, but he did so relatively slowly to be able to still see the look that was on the face of Charlize the moment that she realized what it was that he was doing. In the end, the billionaire told himself that it would appear that his decision was the right thing to do, as it meant that he was able to see the expression of horror that appeared on the face of Charlize, and while it was true that there was a part of him that would have wanted to comment about the look that she was now wearing, the Don soon pushed that thought out of the forefront of his mind.</w:t>
      </w:r>
    </w:p>
    <w:p w14:paraId="79ECFC21"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Emma met his eyes with hers at that moment, and even the billionaire would have to admit that he was surprised when he saw the look that she was wearing, after all, the expression that was on her face at that moment was the only thing that he needed to see for him to be sure that she was determined to comply with his unspoken order, and indeed, the billionaire was more than ready to bet that it was the sight of that expression that she was now wearing on her visage at that moment that made Charlize whimper, though she was hardly the only one who had made the sound.</w:t>
      </w:r>
    </w:p>
    <w:p w14:paraId="13916684"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It was the sound that escaped from her lips at that moment, however, that made Emma move, and the beautiful brunette turned her attention toward the direction of the youngest chess master present. When Charlize realized that she was now looking in her direction, the young woman parted her lips, and perhaps it was because she had realized that Emma was not the Don, Charlize parted her lips so that she could push pleading words out of her mouth.</w:t>
      </w:r>
    </w:p>
    <w:p w14:paraId="4C16986A"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 xml:space="preserve">“Please…,” she said, with the Don then allowing the smile that he was wearing on his face to widen even more as he then remarked to himself that if he was the one who was at the receiving end of the plea that had escaped from the lips of Charlize at that moment, he would have used the </w:t>
      </w:r>
      <w:r w:rsidRPr="005A64C3">
        <w:rPr>
          <w:rStyle w:val="Strong"/>
          <w:b w:val="0"/>
          <w:color w:val="0E101A"/>
        </w:rPr>
        <w:lastRenderedPageBreak/>
        <w:t>words that she uttered as fuel for him to throw himself at her so that he can start tearing the clothes that she was wearing off of her body.</w:t>
      </w:r>
    </w:p>
    <w:p w14:paraId="19E1F8C5"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A moment or two after that thought entered the forefront of his mind, the Don returned to the present, and he would have to admit that it was just at that moment that he realized that Charlize was still wearing her clothes. The next words that escaped from his lips were directed toward the clothes that she was wearing, and he made sure that he used a tone that suggested just how amused he was at that moment when he then asked her, “Are you going to take your clothes off by yourself, or do you want me to ask Emma to do it for you?”</w:t>
      </w:r>
    </w:p>
    <w:p w14:paraId="0D116461"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The expression that appeared on the face of Charlize at that moment was the only thing that the billionaire needed to see for him to be sure that she wanted to take the third option at that moment, and the smile that was on the face of the billionaire widened even more, a few moments later, as he then inclined his head toward her. While it was true that no words escaped from his lips at that moment, he was certain that Charlize would have realized that the action that he had taken at that moment was his way of telling her that there was no third option, and it was also his way of telling her that if she does not want to make a choice, then he is going to make one for her.</w:t>
      </w:r>
    </w:p>
    <w:p w14:paraId="6F44834D"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lastRenderedPageBreak/>
        <w:t>He made a show of turning his attention toward the direction of Emma at that moment, but even if that was the case, the Don would have to admit that he also took his time at that moment because he was hoping that Charlize would try to stop him from doing what it was that he wanted to do. Even he would have to admit that the smile that he was wearing on his face widened when the desperate pleading word escaped from the lips of Charlize.</w:t>
      </w:r>
    </w:p>
    <w:p w14:paraId="326E054E"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“Please…,” she said, and because he was half-expecting the word that escaped from the lips of the youngest woman in the room at that moment, he was more than ready to turn his attention toward her direction. More to the point, he also made sure that he was wearing an amused smile on his face when he turned his attention toward her direction, causing Charlize to flinch, but if she was hoping that he would be moved to pity because of the action that she had taken at that moment, then she would only be disappointed.</w:t>
      </w:r>
    </w:p>
    <w:p w14:paraId="41CE3D34"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“What is it, Rape-Toy?” he asked at the same time that he inclined his head toward her, and the Don was sure that the use of the demeaning nickname that he had come up with for her had reminded her of the situation that she was in.</w:t>
      </w:r>
    </w:p>
    <w:p w14:paraId="200ED2C1"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The expression that appeared on the face of Charlize at that moment made it clear, and for a brief moment, even though it was true that the expression that she was wearing was the only thing that he needed to see for the billionaire to be sure that she had already made her decision, she hesitate. The billionaire enjoyed that expression of hesitation that she was wearing at that moment, but just because that was the case does not mean that he is going to wait for her to return to the present.</w:t>
      </w:r>
    </w:p>
    <w:p w14:paraId="73B7E7F0"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It was obvious from the look that was on the face of Charlize at that moment that she had fallen into some sort of reverie, and he forced her to return to the present, a few moments later, with the next words that escaped from his lips, “Have you changed your mind already?” he asked, and again, he made sure that he was using a teasing tone at that moment.</w:t>
      </w:r>
    </w:p>
    <w:p w14:paraId="7149DA5F"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In the end, it would appear that the tone that he was using at that moment was what gave Charlize the impression that she was allowed to change her mind, and he would have to admit that he felt no small amount of amusement when he saw the defiant expression that appeared on the face of the young blond at that moment.</w:t>
      </w:r>
    </w:p>
    <w:p w14:paraId="394B55D7"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lastRenderedPageBreak/>
        <w:t>Of course, when she saw the smile that had appeared on his face at that moment, she was quick to realize the mistake that she had made, but by then, it was already too late, and the Don had already focused her attention toward the direction of Emma at the same time that he changed the expression that he was wearing on his face to reflect irritation and no small amount of anger.</w:t>
      </w:r>
    </w:p>
    <w:p w14:paraId="1A28DF2B" w14:textId="77777777" w:rsidR="005A64C3" w:rsidRPr="005A64C3" w:rsidRDefault="005A64C3" w:rsidP="005A64C3">
      <w:pPr>
        <w:pStyle w:val="NormalWeb"/>
        <w:spacing w:before="0" w:beforeAutospacing="0" w:after="200" w:afterAutospacing="0" w:line="360" w:lineRule="auto"/>
        <w:jc w:val="both"/>
        <w:rPr>
          <w:color w:val="0E101A"/>
        </w:rPr>
      </w:pPr>
      <w:r w:rsidRPr="005A64C3">
        <w:rPr>
          <w:rStyle w:val="Strong"/>
          <w:b w:val="0"/>
          <w:color w:val="0E101A"/>
        </w:rPr>
        <w:t>Even though it was true that he focused his attention on Emma at that moment, the expression that she was wearing told him that she was aware that the anger that he was feeling at that moment was not directed toward her, at the same time that he noted that even though he was not focusing his gaze toward Charlize at that moment, he was sure that the young blond was aware that the anger that he was feeling was directed toward her.</w:t>
      </w:r>
    </w:p>
    <w:p w14:paraId="2D0621BB"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“Rape her,” the Don said, and while it was true that he used a very neutral tone at that moment, he was sure that both Emma and Charlize – as well as the three other chess masters in the room – had realized just how serious he was.</w:t>
      </w:r>
    </w:p>
    <w:p w14:paraId="5F48C3BF"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The expression that was on the face of the British actress at that moment was the only thing that he needed to see for him to be sure that she was determined to obey the order, and indeed, a moment or two after that thought entered the forefront of his mind, the Don watched as she turned her attention toward the direction of Charlize, and when that happened, the billionaire also turned her attention toward that direction.</w:t>
      </w:r>
    </w:p>
    <w:p w14:paraId="058A54CD"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Charlize reacted to the fact that Emma was now looking at her by allowing even more desperate pleading words to escape from her lips, and as the “please…please…please…,” escaped from her lips, the smile that was on the face of the Don widened even more. Of course, if she had realized that the sounds that were coming out of her lips at that moment served only to fuel the figurative flames of lust that were burning between his loins, the Don was sure that Charlize would have gone out of her way to stop the sounds from escaping from her lips.</w:t>
      </w:r>
    </w:p>
    <w:p w14:paraId="26E3EADB"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 xml:space="preserve">Despite the desperation that she was displaying at that moment, for some reason, Charlize did not move from the position that she was in, and indeed, the only thing that the beautiful young woman did at that moment was to focus her attention on the direction of Emma at the same time that she schooled the expression that she was wearing so that it was the only thing that anyone would have </w:t>
      </w:r>
      <w:r w:rsidRPr="005A64C3">
        <w:rPr>
          <w:color w:val="0E101A"/>
        </w:rPr>
        <w:lastRenderedPageBreak/>
        <w:t>needed to see for them to be sure that she was desperately pleading with the woman who was the intended recipient of the look that she was now wearing.</w:t>
      </w:r>
    </w:p>
    <w:p w14:paraId="10B597BF"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That was made even more poignant, a few moments later, when the actual pleading words escaped from the lips of Charlize, “Please…please…,” she said, but the more that those desperate pleading words escaped from her lips at that moment, the more Emma made her way toward where Charlize was, and the more the desperation that was on the face of the young woman became.</w:t>
      </w:r>
    </w:p>
    <w:p w14:paraId="218B391B"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The Don glanced toward the direction of Emma at that moment, though if he were being honest, he would have to admit that even he was sure that he was not going to see anything on the look that was on the face of the beautiful actress at that moment. It was true that there might be a part of Emma that resented what it was that she was about to do, but even if that was the case, she would obey the order that she was given, because she knew that she had no choice.</w:t>
      </w:r>
    </w:p>
    <w:p w14:paraId="751A758E"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“Please, you’re a woman too, please…please…,” the words that escaped from the lips of Charlize at that moment caused the amusement that was written on the face of the Don to become more pronounced, and if he were being honest, the billionaire would have to admit that there was a part of him that wanted to tell Charlize that it was precisely because Emma is a woman too that she is in the place that she in at that moment. As that thought entered the forefront of his mind, the smile that he was wearing on his face widened, though it was not as if any of the intended recipients of that expression that he is now wearing could see the look on his face because they were focused on each other at that moment.</w:t>
      </w:r>
    </w:p>
    <w:p w14:paraId="131CC3FF"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A scream escaped from the lips of Charlize at that moment, and because he was already looking in her direction at that moment, there was no need for the Don to turn his attention anywhere else. Of course, as he was already looking in the direction of Charlize at that moment, it was easy for him to see what had caused the scream that had escaped from the lips of the beautiful young woman, as it was at that moment that Emma had reached her spot, and the first thing that the British actress did was to work on the clothes that Charlize was wearing.</w:t>
      </w:r>
    </w:p>
    <w:p w14:paraId="5197C768"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 xml:space="preserve">Within a moment or two of Emma having reached the spot in front of Charlize, she tore the top that the young woman was wearing, and that was followed by the skirt. In short order, the torn clothes of the young chess master fell toward the direction of the floor, leaving the beautiful blond standing there in nothing but her matching underwear, and if he were being honest, the Don would </w:t>
      </w:r>
      <w:r w:rsidRPr="005A64C3">
        <w:rPr>
          <w:color w:val="0E101A"/>
        </w:rPr>
        <w:lastRenderedPageBreak/>
        <w:t>have to admit that there was a part of him that wanted to comment about the fact that she was wearing matching underwear at that moment, though in the end, he simply pushed that thought out of the forefront of his mind before he then returned to the present.</w:t>
      </w:r>
    </w:p>
    <w:p w14:paraId="46C9BC58"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More screams escaped from the lips of Charlize at that moment, prompting the Don to return to the present, and as he had expected, when he returned to the present at that moment, the first thing that he noted was that Emma was already working on the panty that Charlize was wearing, though the young blond was not making it easy for the British actress. The Don did note that Emma had ignored the bra that Charlize was wearing, though if it was because the British actress wanted to give Charlize some sort of reprieve at that moment, or if it was because of something else, the Don would have to admit that he did not know.</w:t>
      </w:r>
    </w:p>
    <w:p w14:paraId="444B5476"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With a mental shake of his head, he then told himself that it did not matter in the long run, before he returned to the present, and it would appear that by the time he had returned to the present, Emma had finished with the task that she had given herself. If it was possible, the smile that was on the face of the Don widened as he looked at the shaved pussy of Charlize, and before he can stop himself, he was already pushing more words out of his mouth, with the words intended for Charlize.</w:t>
      </w:r>
    </w:p>
    <w:p w14:paraId="18F3FA34"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“Is it your normal practice to shave, Rape-Toy, or were you just hoping to get lucky?” he asked.</w:t>
      </w:r>
    </w:p>
    <w:p w14:paraId="62D24D5E"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Even though she would rather keep her attention focused on the direction of Emma at that moment, Charlize still turned her gaze toward the direction of his face so that she could display the expression of horror and anger that had appeared on her visage. If he were being honest, the billionaire would have to admit that he found no small amount of amusement when he saw the look that she was now wearing as it provided him with quite a contrast, though he then pushed that thought out of the forefront of his mind.</w:t>
      </w:r>
    </w:p>
    <w:p w14:paraId="38EEFCFE"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 xml:space="preserve">He kept his attention focused toward the direction of Charlize at that moment before he then inclined his head toward the direction of Emma while keeping his eyes focused toward her direction, and because that was the case, Charlize turned her attention toward the direction of the British actress before her eyes widened as she suddenly realized that Emma was in the middle of attacking her. Of course, as she made that realization only at that moment, the only thing that the </w:t>
      </w:r>
      <w:r w:rsidRPr="005A64C3">
        <w:rPr>
          <w:color w:val="0E101A"/>
        </w:rPr>
        <w:lastRenderedPageBreak/>
        <w:t>beautiful blond could do was register her protest by allowing more protesting sounds to escape from her lips.</w:t>
      </w:r>
    </w:p>
    <w:p w14:paraId="436C810D"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As loud as the sounds that escaped from the lips of the beautiful young woman at that moment may have been, however, it would not have changed what was happening, and after another moment or two, the protesting sounds that were supposed to escape from the lips of Charlize were cut off as her face hit the floor after Emma pushed her forward.</w:t>
      </w:r>
    </w:p>
    <w:p w14:paraId="349FB554"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The Don allowed the smile that he was wearing on his face to widen even more, though even he would have to admit that there was a part of him that had to label the expression that he was now wearing as wasted because it was not as if the intended recipients of the look that he was wearing could see the smile that was on his face.</w:t>
      </w:r>
    </w:p>
    <w:p w14:paraId="6DFC16AD"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Of course, other women in the room could have seen the look that he was now wearing, though just because that was the case does not mean that he bothered to turn his attention toward their direction, preferring instead to focus his gaze toward the direction of Emma and Charlize, and it would appear that he turned his attention back toward that direction at just the right time to watch as more protesting sounds escaped from the lips Charlize.</w:t>
      </w:r>
    </w:p>
    <w:p w14:paraId="7AFEEFC4"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 xml:space="preserve">The sounds that escaped from her lips at that moment were in response to Emma placing herself on top of the beautiful young blond, using her body to pin Charlize against the floor, and causing, even more, protesting sounds to escape from the lips of the beautiful young woman, though it was obvious that the sounds that were coming out of her lips at that moment were not going to stop Emma from doing what it was that she wanted to do. </w:t>
      </w:r>
    </w:p>
    <w:p w14:paraId="21413B66"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 xml:space="preserve">As if to confirm that such was indeed the case, it was at that moment that Emma then moved to cup both of the breasts of Charlize from behind, and she soon caused even more protesting screams to escape from the lips of Charlize as the beautiful British actress then increased the pressure with which she was capping the breasts of Charlize from behind. Of course, as loud as the sounds that escaped from the lips of the beautiful young woman at that moment were, it was not going to change anything. </w:t>
      </w:r>
    </w:p>
    <w:p w14:paraId="5E908202"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 xml:space="preserve">Emma whispered something straight to the ears of Charlize at that moment, but given the distances involved, the Don could not hear whatever it was that Emma had said. With a mental shake of his </w:t>
      </w:r>
      <w:r w:rsidRPr="005A64C3">
        <w:rPr>
          <w:color w:val="0E101A"/>
        </w:rPr>
        <w:lastRenderedPageBreak/>
        <w:t>head, however, the billionaire told himself that he did not need to hear the words that escaped from the lips of Emma because the whimpers that escaped from the lips of Charlize at that moment were the only thing that he needed to hear for him to be sure that whatever it was that Emma had said, it had caused no small amount of fear on the part of the beautiful young chess master.</w:t>
      </w:r>
    </w:p>
    <w:p w14:paraId="68D86B47"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“Ah!” the scream that escaped from the lips of Charlize at that moment was the result of Emma teasing the slit in between the lips of her flower with the use of the tip of the fake cock that she was wearing. Of course, as loud as the screams that were coming out of the mouth of Charlize at that moment were, the Don was sure that it would be nothing when the actual violation came, and the next series of protesting sounds that escaped from the lips of Emma, a few moments later, confirmed that such was indeed the case.</w:t>
      </w:r>
    </w:p>
    <w:p w14:paraId="519879DA"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 xml:space="preserve">The scream that escaped from the lips of Charlize at that moment was indeed as loud as the Don had anticipated, but that was something that caused the expression of amusement that he was wearing on his face to widen. As he knew that there was no point in doing it, he did not bother to move from the position that he was in, preferring instead to just watch as Emma thrust her hips forward, burying the fake cock that she was hearing between her legs as deep as possible inside the unwilling vaginal canal of Charlize. </w:t>
      </w:r>
    </w:p>
    <w:p w14:paraId="61879216"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In between the screams that escaped from the lips of the beautiful young woman, she was somehow still able to push more pleading words out of her mouth, and as the desperate, “please…please…please…,” escaped from her lips, the Don could not help but remark to himself that the sounds that she was making at that moment served only to stoke the figurative flames of lust that were burning between his loins, though he doubted that Charlize was aware that such was the case.</w:t>
      </w:r>
    </w:p>
    <w:p w14:paraId="28FC336E"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 xml:space="preserve">He pushed that thought out of the forefront of his mind, however, as he then focused his attention toward the direction of the three other chess masters that were in the room with them, and as he had expected, the three of them were also looking in the direction of where their colleague was screaming even as Emma began to ram the plastic cock that she was wearing in and out of the unwilling vaginal canal of the beautiful young blond. Indeed, even from the position where he was watching at that moment, the billionaire would have to admit that the rate with which Emma was </w:t>
      </w:r>
      <w:r w:rsidRPr="005A64C3">
        <w:rPr>
          <w:color w:val="0E101A"/>
        </w:rPr>
        <w:lastRenderedPageBreak/>
        <w:t>ramming the fake cock that she was wearing into the unwilling vaginal canal of Charlize was intended to cause the latter as much pain as possible.</w:t>
      </w:r>
    </w:p>
    <w:p w14:paraId="6E4DC9D7"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Of course, the Don was interested as to the reason why Emma picked the pace that she was using at that moment, though just because that was the case does not mean that he is going to ask her anything about it, and after another moment or two, he simply pushed that thought out of the forefront of his mind.</w:t>
      </w:r>
    </w:p>
    <w:p w14:paraId="394536DD"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A whimper escaped from the lips of Tania at that moment, prompting the Don to then turn his attention toward the direction of the woman in question, and if he were being honest, the billionaire would have to admit that he was not the least bit surprised to see that she was still looking in the direction of the ordeal that Emma was subjecting Charlize to. There was a part of him that would have wanted Tania to just look at what was happening, but he soon pushed that part of his mind to one corner of his brain before he allowed words to escape from his lips.</w:t>
      </w:r>
    </w:p>
    <w:p w14:paraId="2F569C92"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“What do you think, Fuck-Toy?” he asked, and it was perhaps a testament to the fact that she was already getting used to the demeaning nickname that she had been given that she turned her attention toward the direction of where the Don was at that moment.</w:t>
      </w:r>
    </w:p>
    <w:p w14:paraId="28C1502D"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As that was the case, the billionaire had no problem seeing the angry expression that was on the face of the oldest chess master in the room, but even though it was true that the same look that she was now wearing was the only thing that the Don needed to see for him to be sure that Tania would have kept that expression that she was wearing on her face, after another moment or two, she turned the look that she was wearing into one of horror when she saw the expression that he was now wearing on his face.</w:t>
      </w:r>
    </w:p>
    <w:p w14:paraId="1B2D9E99"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 xml:space="preserve">The look that was on the pretty face of Tania at that moment also told him that she was seriously considering pushing words out of her mouth, but even if that was the case, whatever it was that she would have wanted to say at that moment would be something that only she would know, after all, the Don cut her off with the words that escaped from his lips, “If not for that stupid mistake that Rape-Toy made, you would be in her place right now,” and just to remind her of what that place that he was talking about at that moment was, the Don went out of his way to incline his head toward the direction of where Emma was still ramming her fake cock in and out of the </w:t>
      </w:r>
      <w:r w:rsidRPr="005A64C3">
        <w:rPr>
          <w:color w:val="0E101A"/>
        </w:rPr>
        <w:lastRenderedPageBreak/>
        <w:t>unwilling snatch of Charlize, causing even more screams to escape from the lips of the young blond.</w:t>
      </w:r>
    </w:p>
    <w:p w14:paraId="402A1BAA"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At the same time that the Don indicated for Tania to return her attention toward the direction of show that was happening in front of them, he did detect a change in the sounds that were coming out of the lips of Charlize, and that change – subtle as it may have been at first – was the only thing that the Don needed to hear for him to be sure of what was going to come next, though he still turned his attention toward the direction of the face of Charlize at that moment.</w:t>
      </w:r>
    </w:p>
    <w:p w14:paraId="2A74188F"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Even he would have to admit that the smile that he was wearing at that moment widened when he saw the look that she was now wearing, after all, it was the only thing that he needed to see for him to be sure that she was fast approaching her release, and at that moment, that was the last thing that Charlize wanted. He even added to the trepidation that she was feeling at that moment as he then said, “You are allowed to cum, Rape-Toy,” and while it was true that he paused at that moment, he did not bother to wait for her to say anything – and indeed, he was practically sure that she would not have been able to say anything even if she wanted to – before he then added, “but this would be the last time that you, or anyone of you for that matter, would be allowed to cum without my permission.”</w:t>
      </w:r>
    </w:p>
    <w:p w14:paraId="42DEEA95" w14:textId="77777777" w:rsidR="005A64C3" w:rsidRPr="005A64C3" w:rsidRDefault="005A64C3" w:rsidP="005A64C3">
      <w:pPr>
        <w:pStyle w:val="NormalWeb"/>
        <w:spacing w:before="0" w:beforeAutospacing="0" w:after="200" w:afterAutospacing="0" w:line="360" w:lineRule="auto"/>
        <w:jc w:val="both"/>
        <w:rPr>
          <w:color w:val="0E101A"/>
        </w:rPr>
      </w:pPr>
      <w:r w:rsidRPr="005A64C3">
        <w:rPr>
          <w:color w:val="0E101A"/>
        </w:rPr>
        <w:t>He cherished the expression that appeared on the face of Charlize at that moment, after all, it was the only thing that he needed to see for him to be sure that she did not like what it was that he had said, but whatever it was that she would have wanted to say in response to the words that had escaped from his lips, it would be something that only she would know, because she was not able to stop the sounds of pleasure that escaped from her lips at that moment even as the figurative dam that was holding back her release collapsed, and her unwanted pleasure manifested itself in the form of her spunk spilling out of her abused vaginal canal even as Emma continued with the task that she was given.</w:t>
      </w:r>
    </w:p>
    <w:p w14:paraId="227AFAC8" w14:textId="77777777" w:rsidR="003F34F1" w:rsidRPr="005A64C3" w:rsidRDefault="003F34F1" w:rsidP="005A64C3"/>
    <w:sectPr w:rsidR="003F34F1" w:rsidRPr="005A64C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F0C3D" w14:textId="77777777" w:rsidR="00C70D19" w:rsidRDefault="00C70D19">
      <w:pPr>
        <w:spacing w:after="0" w:line="240" w:lineRule="auto"/>
      </w:pPr>
      <w:r>
        <w:separator/>
      </w:r>
    </w:p>
  </w:endnote>
  <w:endnote w:type="continuationSeparator" w:id="0">
    <w:p w14:paraId="145A435C" w14:textId="77777777" w:rsidR="00C70D19" w:rsidRDefault="00C7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7AC0CB8" w:rsidR="00120CC9" w:rsidRDefault="00120CC9">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25A212C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120CC9" w:rsidRDefault="00120CC9">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68DE7" w14:textId="77777777" w:rsidR="00C70D19" w:rsidRDefault="00C70D19">
      <w:pPr>
        <w:spacing w:after="0" w:line="240" w:lineRule="auto"/>
      </w:pPr>
      <w:r>
        <w:separator/>
      </w:r>
    </w:p>
  </w:footnote>
  <w:footnote w:type="continuationSeparator" w:id="0">
    <w:p w14:paraId="11323364" w14:textId="77777777" w:rsidR="00C70D19" w:rsidRDefault="00C70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120CC9" w:rsidRDefault="00C70D19">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848DC09" w:rsidR="00120CC9" w:rsidRDefault="00C70D19">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120CC9">
      <w:rPr>
        <w:b/>
        <w:color w:val="000000"/>
        <w:sz w:val="36"/>
        <w:szCs w:val="36"/>
      </w:rPr>
      <w:t>SILENT CHECKMATE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120CC9" w:rsidRDefault="00C70D19">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5D99"/>
    <w:multiLevelType w:val="hybridMultilevel"/>
    <w:tmpl w:val="F0CEA2BA"/>
    <w:lvl w:ilvl="0" w:tplc="56B2802E">
      <w:start w:val="12"/>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4B7E"/>
    <w:rsid w:val="000145CE"/>
    <w:rsid w:val="00062C59"/>
    <w:rsid w:val="0006643B"/>
    <w:rsid w:val="00066835"/>
    <w:rsid w:val="000D6D7A"/>
    <w:rsid w:val="001031CC"/>
    <w:rsid w:val="00120CC9"/>
    <w:rsid w:val="00125FAB"/>
    <w:rsid w:val="001D75D4"/>
    <w:rsid w:val="001F1388"/>
    <w:rsid w:val="00225B1C"/>
    <w:rsid w:val="00266914"/>
    <w:rsid w:val="00282EA6"/>
    <w:rsid w:val="002A0D07"/>
    <w:rsid w:val="002E0D70"/>
    <w:rsid w:val="002E5AE9"/>
    <w:rsid w:val="003309E3"/>
    <w:rsid w:val="003416AB"/>
    <w:rsid w:val="00381661"/>
    <w:rsid w:val="003F34F1"/>
    <w:rsid w:val="0040192A"/>
    <w:rsid w:val="00410713"/>
    <w:rsid w:val="00410BD0"/>
    <w:rsid w:val="004201C2"/>
    <w:rsid w:val="0044755F"/>
    <w:rsid w:val="004773B4"/>
    <w:rsid w:val="00490651"/>
    <w:rsid w:val="004A1CC1"/>
    <w:rsid w:val="004A4108"/>
    <w:rsid w:val="004C20D1"/>
    <w:rsid w:val="004D12F5"/>
    <w:rsid w:val="004E2174"/>
    <w:rsid w:val="00501827"/>
    <w:rsid w:val="0050682A"/>
    <w:rsid w:val="0051080D"/>
    <w:rsid w:val="00514346"/>
    <w:rsid w:val="00550CAD"/>
    <w:rsid w:val="00591721"/>
    <w:rsid w:val="005A64C3"/>
    <w:rsid w:val="005B66D0"/>
    <w:rsid w:val="005E614C"/>
    <w:rsid w:val="00621749"/>
    <w:rsid w:val="006459C7"/>
    <w:rsid w:val="00670025"/>
    <w:rsid w:val="006709C5"/>
    <w:rsid w:val="00676B51"/>
    <w:rsid w:val="006C5147"/>
    <w:rsid w:val="006D142D"/>
    <w:rsid w:val="006F217F"/>
    <w:rsid w:val="006F718C"/>
    <w:rsid w:val="006F7380"/>
    <w:rsid w:val="00713219"/>
    <w:rsid w:val="00714F60"/>
    <w:rsid w:val="007468A9"/>
    <w:rsid w:val="00764F31"/>
    <w:rsid w:val="00772DCF"/>
    <w:rsid w:val="007C1776"/>
    <w:rsid w:val="007C4BB8"/>
    <w:rsid w:val="007C713A"/>
    <w:rsid w:val="007E47A2"/>
    <w:rsid w:val="007F2F10"/>
    <w:rsid w:val="00813083"/>
    <w:rsid w:val="0081368F"/>
    <w:rsid w:val="008167C8"/>
    <w:rsid w:val="00837DB1"/>
    <w:rsid w:val="00840A2C"/>
    <w:rsid w:val="00895D27"/>
    <w:rsid w:val="008C19E2"/>
    <w:rsid w:val="008D1289"/>
    <w:rsid w:val="008E59F8"/>
    <w:rsid w:val="00914858"/>
    <w:rsid w:val="009863BE"/>
    <w:rsid w:val="009B3E8A"/>
    <w:rsid w:val="009C6F7D"/>
    <w:rsid w:val="00A07C1E"/>
    <w:rsid w:val="00A320A6"/>
    <w:rsid w:val="00A542B3"/>
    <w:rsid w:val="00A750B7"/>
    <w:rsid w:val="00A820A2"/>
    <w:rsid w:val="00AA31E0"/>
    <w:rsid w:val="00AC7925"/>
    <w:rsid w:val="00AE39FC"/>
    <w:rsid w:val="00B03B0E"/>
    <w:rsid w:val="00B51274"/>
    <w:rsid w:val="00BB165C"/>
    <w:rsid w:val="00BC279E"/>
    <w:rsid w:val="00BD0301"/>
    <w:rsid w:val="00BD4B3E"/>
    <w:rsid w:val="00BE3105"/>
    <w:rsid w:val="00BF3268"/>
    <w:rsid w:val="00C16C90"/>
    <w:rsid w:val="00C4737C"/>
    <w:rsid w:val="00C70D19"/>
    <w:rsid w:val="00C970A2"/>
    <w:rsid w:val="00CF22C3"/>
    <w:rsid w:val="00CF318B"/>
    <w:rsid w:val="00D007F9"/>
    <w:rsid w:val="00D01505"/>
    <w:rsid w:val="00D702C4"/>
    <w:rsid w:val="00D94782"/>
    <w:rsid w:val="00DD20E9"/>
    <w:rsid w:val="00DD5CB9"/>
    <w:rsid w:val="00E34E7D"/>
    <w:rsid w:val="00E365A2"/>
    <w:rsid w:val="00E77A40"/>
    <w:rsid w:val="00E8609B"/>
    <w:rsid w:val="00EE3448"/>
    <w:rsid w:val="00EE3F76"/>
    <w:rsid w:val="00EE5AB7"/>
    <w:rsid w:val="00F06FCB"/>
    <w:rsid w:val="00F2440A"/>
    <w:rsid w:val="00FB0B5C"/>
    <w:rsid w:val="00FE25D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34E7D"/>
    <w:pPr>
      <w:spacing w:before="100" w:beforeAutospacing="1" w:after="100" w:afterAutospacing="1" w:line="240" w:lineRule="auto"/>
      <w:jc w:val="left"/>
    </w:pPr>
    <w:rPr>
      <w:lang w:val="en-PH"/>
    </w:rPr>
  </w:style>
  <w:style w:type="character" w:styleId="Strong">
    <w:name w:val="Strong"/>
    <w:basedOn w:val="DefaultParagraphFont"/>
    <w:uiPriority w:val="22"/>
    <w:qFormat/>
    <w:rsid w:val="00E34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977743">
      <w:bodyDiv w:val="1"/>
      <w:marLeft w:val="0"/>
      <w:marRight w:val="0"/>
      <w:marTop w:val="0"/>
      <w:marBottom w:val="0"/>
      <w:divBdr>
        <w:top w:val="none" w:sz="0" w:space="0" w:color="auto"/>
        <w:left w:val="none" w:sz="0" w:space="0" w:color="auto"/>
        <w:bottom w:val="none" w:sz="0" w:space="0" w:color="auto"/>
        <w:right w:val="none" w:sz="0" w:space="0" w:color="auto"/>
      </w:divBdr>
    </w:div>
    <w:div w:id="1134982338">
      <w:bodyDiv w:val="1"/>
      <w:marLeft w:val="0"/>
      <w:marRight w:val="0"/>
      <w:marTop w:val="0"/>
      <w:marBottom w:val="0"/>
      <w:divBdr>
        <w:top w:val="none" w:sz="0" w:space="0" w:color="auto"/>
        <w:left w:val="none" w:sz="0" w:space="0" w:color="auto"/>
        <w:bottom w:val="none" w:sz="0" w:space="0" w:color="auto"/>
        <w:right w:val="none" w:sz="0" w:space="0" w:color="auto"/>
      </w:divBdr>
    </w:div>
    <w:div w:id="167525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14</Pages>
  <Words>5023</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88</cp:revision>
  <dcterms:created xsi:type="dcterms:W3CDTF">2022-01-05T08:44:00Z</dcterms:created>
  <dcterms:modified xsi:type="dcterms:W3CDTF">2025-03-06T09:16:00Z</dcterms:modified>
</cp:coreProperties>
</file>